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ascii="黑体" w:hAnsi="黑体" w:eastAsia="黑体"/>
          <w:sz w:val="32"/>
        </w:rPr>
        <w:t>五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ascii="黑体" w:hAnsi="黑体" w:eastAsia="黑体"/>
          <w:sz w:val="32"/>
        </w:rPr>
        <w:t>9月 15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五6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自默第一单元词语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8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60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复习第一单元课文笔记，明天做练习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12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绿色P21.22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自默p12课文；绿色p13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17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说霸背P12课文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3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100"/>
    <w:rsid w:val="00101EF3"/>
    <w:rsid w:val="0038751A"/>
    <w:rsid w:val="00591523"/>
    <w:rsid w:val="005E3C99"/>
    <w:rsid w:val="006679FE"/>
    <w:rsid w:val="006B5306"/>
    <w:rsid w:val="00757982"/>
    <w:rsid w:val="00905E47"/>
    <w:rsid w:val="00940100"/>
    <w:rsid w:val="009F4C2F"/>
    <w:rsid w:val="00B01157"/>
    <w:rsid w:val="00CB7B40"/>
    <w:rsid w:val="00CF3473"/>
    <w:rsid w:val="1327595C"/>
    <w:rsid w:val="37F5E8F4"/>
    <w:rsid w:val="4B7FB21A"/>
    <w:rsid w:val="7BFE51E8"/>
    <w:rsid w:val="ADDB8007"/>
    <w:rsid w:val="CF47094F"/>
    <w:rsid w:val="ECFD1C11"/>
    <w:rsid w:val="FFF73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26</Words>
  <Characters>154</Characters>
  <Lines>1</Lines>
  <Paragraphs>1</Paragraphs>
  <TotalTime>0</TotalTime>
  <ScaleCrop>false</ScaleCrop>
  <LinksUpToDate>false</LinksUpToDate>
  <CharactersWithSpaces>179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2025-09-05T00:31:00Z</dcterms:created>
  <dc:creator>DingTalk</dc:creator>
  <dc:description>DingTalk Document</dc:description>
  <cp:lastModifiedBy>Windows 用户</cp:lastModifiedBy>
  <dcterms:modified xsi:type="dcterms:W3CDTF">2025-09-16T10:28:02Z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